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55" w:rsidRDefault="00255555" w:rsidP="00D5550C">
      <w:pPr>
        <w:pStyle w:val="NoSpacing"/>
        <w:rPr>
          <w:b/>
        </w:rPr>
      </w:pPr>
    </w:p>
    <w:p w:rsidR="0042140A" w:rsidRDefault="0042140A" w:rsidP="00D5550C">
      <w:pPr>
        <w:pStyle w:val="NoSpacing"/>
        <w:rPr>
          <w:b/>
        </w:rPr>
      </w:pPr>
    </w:p>
    <w:p w:rsidR="0042140A" w:rsidRDefault="0042140A" w:rsidP="00D5550C">
      <w:pPr>
        <w:pStyle w:val="NoSpacing"/>
        <w:rPr>
          <w:b/>
        </w:rPr>
      </w:pPr>
    </w:p>
    <w:p w:rsidR="00255555" w:rsidRDefault="00255555" w:rsidP="00D5550C">
      <w:pPr>
        <w:pStyle w:val="NoSpacing"/>
        <w:rPr>
          <w:b/>
        </w:rPr>
      </w:pPr>
    </w:p>
    <w:p w:rsidR="00D5550C" w:rsidRDefault="00D5550C" w:rsidP="00255555">
      <w:pPr>
        <w:pStyle w:val="NoSpacing"/>
        <w:jc w:val="center"/>
        <w:rPr>
          <w:b/>
          <w:sz w:val="32"/>
        </w:rPr>
      </w:pPr>
      <w:r w:rsidRPr="00255555">
        <w:rPr>
          <w:b/>
          <w:sz w:val="32"/>
        </w:rPr>
        <w:t>A Board Member’s Prayer</w:t>
      </w:r>
    </w:p>
    <w:p w:rsidR="00255555" w:rsidRPr="00255555" w:rsidRDefault="00255555" w:rsidP="00255555">
      <w:pPr>
        <w:pStyle w:val="NoSpacing"/>
        <w:jc w:val="center"/>
        <w:rPr>
          <w:b/>
          <w:sz w:val="32"/>
        </w:rPr>
      </w:pPr>
    </w:p>
    <w:p w:rsidR="00D5550C" w:rsidRDefault="00D5550C" w:rsidP="00D5550C">
      <w:pPr>
        <w:pStyle w:val="NoSpacing"/>
      </w:pPr>
    </w:p>
    <w:p w:rsidR="00D5550C" w:rsidRDefault="00D5550C" w:rsidP="00D5550C">
      <w:pPr>
        <w:pStyle w:val="NoSpacing"/>
      </w:pPr>
      <w:r w:rsidRPr="00D5550C">
        <w:t xml:space="preserve">I have been </w:t>
      </w:r>
      <w:r w:rsidR="00793C8C">
        <w:t>called</w:t>
      </w:r>
      <w:r w:rsidRPr="00D5550C">
        <w:t xml:space="preserve"> to serve and I have agreed. </w:t>
      </w:r>
    </w:p>
    <w:p w:rsidR="00D5550C" w:rsidRDefault="00D5550C" w:rsidP="00D5550C">
      <w:pPr>
        <w:pStyle w:val="NoSpacing"/>
      </w:pPr>
    </w:p>
    <w:p w:rsidR="00D5550C" w:rsidRDefault="00D5550C" w:rsidP="00D5550C">
      <w:pPr>
        <w:pStyle w:val="NoSpacing"/>
      </w:pPr>
      <w:r w:rsidRPr="00D5550C">
        <w:t xml:space="preserve">Help me to know my fellow board members: </w:t>
      </w:r>
    </w:p>
    <w:p w:rsidR="00D5550C" w:rsidRDefault="00F95B78" w:rsidP="00D5550C">
      <w:pPr>
        <w:pStyle w:val="NoSpacing"/>
      </w:pPr>
      <w:r>
        <w:t>t</w:t>
      </w:r>
      <w:r w:rsidR="00D5550C" w:rsidRPr="00D5550C">
        <w:t>heir gift</w:t>
      </w:r>
      <w:r w:rsidR="00D5550C">
        <w:t>s, their concerns, their lives.</w:t>
      </w:r>
    </w:p>
    <w:p w:rsidR="00D5550C" w:rsidRDefault="00D5550C" w:rsidP="00D5550C">
      <w:pPr>
        <w:pStyle w:val="NoSpacing"/>
      </w:pPr>
    </w:p>
    <w:p w:rsidR="00D5550C" w:rsidRDefault="00D5550C" w:rsidP="00D5550C">
      <w:pPr>
        <w:pStyle w:val="NoSpacing"/>
      </w:pPr>
      <w:r w:rsidRPr="00D5550C">
        <w:t>Help me to welcome conflict as a sign</w:t>
      </w:r>
      <w:r w:rsidR="00255555">
        <w:t xml:space="preserve"> of the diversity in this board;</w:t>
      </w:r>
      <w:r w:rsidRPr="00D5550C">
        <w:t xml:space="preserve"> </w:t>
      </w:r>
    </w:p>
    <w:p w:rsidR="00D5550C" w:rsidRDefault="00D5550C" w:rsidP="00D5550C">
      <w:pPr>
        <w:pStyle w:val="NoSpacing"/>
      </w:pPr>
      <w:r w:rsidRPr="00D5550C">
        <w:t xml:space="preserve">as an opportunity to reach for creative solutions. </w:t>
      </w:r>
    </w:p>
    <w:p w:rsidR="00D5550C" w:rsidRDefault="00D5550C" w:rsidP="00D5550C">
      <w:pPr>
        <w:pStyle w:val="NoSpacing"/>
      </w:pPr>
    </w:p>
    <w:p w:rsidR="000A256B" w:rsidRDefault="00D5550C" w:rsidP="00D5550C">
      <w:pPr>
        <w:pStyle w:val="NoSpacing"/>
      </w:pPr>
      <w:r w:rsidRPr="00D5550C">
        <w:t>Help me to recogni</w:t>
      </w:r>
      <w:r>
        <w:t>ze this diver</w:t>
      </w:r>
      <w:r w:rsidR="000A256B">
        <w:t xml:space="preserve">sity </w:t>
      </w:r>
      <w:r>
        <w:t>as a sign of y</w:t>
      </w:r>
      <w:r w:rsidRPr="00D5550C">
        <w:t>o</w:t>
      </w:r>
      <w:r w:rsidR="000A256B">
        <w:t>ur capacity to love us all</w:t>
      </w:r>
      <w:r w:rsidR="00255555">
        <w:t>;</w:t>
      </w:r>
    </w:p>
    <w:p w:rsidR="000A256B" w:rsidRDefault="000A256B" w:rsidP="00D5550C">
      <w:pPr>
        <w:pStyle w:val="NoSpacing"/>
      </w:pPr>
      <w:r>
        <w:t xml:space="preserve">help </w:t>
      </w:r>
      <w:r w:rsidR="00D5550C" w:rsidRPr="00D5550C">
        <w:t xml:space="preserve">me to cherish </w:t>
      </w:r>
      <w:r>
        <w:t>this all-inclusive love</w:t>
      </w:r>
      <w:r w:rsidR="00D5550C" w:rsidRPr="00D5550C">
        <w:t xml:space="preserve"> as </w:t>
      </w:r>
      <w:r w:rsidR="00255555">
        <w:t>pure gift</w:t>
      </w:r>
      <w:r w:rsidR="00D5550C" w:rsidRPr="00D5550C">
        <w:t xml:space="preserve">. </w:t>
      </w:r>
    </w:p>
    <w:p w:rsidR="000A256B" w:rsidRDefault="000A256B" w:rsidP="00D5550C">
      <w:pPr>
        <w:pStyle w:val="NoSpacing"/>
      </w:pPr>
    </w:p>
    <w:p w:rsidR="00255555" w:rsidRDefault="00D5550C" w:rsidP="00D5550C">
      <w:pPr>
        <w:pStyle w:val="NoSpacing"/>
      </w:pPr>
      <w:r w:rsidRPr="00D5550C">
        <w:t>Help me to approach issu</w:t>
      </w:r>
      <w:r w:rsidR="00255555">
        <w:t>es with an open, inquiring mind;</w:t>
      </w:r>
      <w:r w:rsidRPr="00D5550C">
        <w:t xml:space="preserve"> </w:t>
      </w:r>
    </w:p>
    <w:p w:rsidR="000A256B" w:rsidRDefault="00255555" w:rsidP="00D5550C">
      <w:pPr>
        <w:pStyle w:val="NoSpacing"/>
      </w:pPr>
      <w:r>
        <w:t xml:space="preserve">free from prejudice and </w:t>
      </w:r>
      <w:r w:rsidR="000A256B">
        <w:t>dependent on you</w:t>
      </w:r>
      <w:r w:rsidR="00D5550C" w:rsidRPr="00D5550C">
        <w:t xml:space="preserve"> for the strength to make hard decisions. </w:t>
      </w:r>
    </w:p>
    <w:p w:rsidR="000A256B" w:rsidRDefault="000A256B" w:rsidP="00D5550C">
      <w:pPr>
        <w:pStyle w:val="NoSpacing"/>
      </w:pPr>
    </w:p>
    <w:p w:rsidR="000A256B" w:rsidRDefault="00D5550C" w:rsidP="00D5550C">
      <w:pPr>
        <w:pStyle w:val="NoSpacing"/>
      </w:pPr>
      <w:r w:rsidRPr="00D5550C">
        <w:t xml:space="preserve">Help me to listen; to know when and to whom I should listen. </w:t>
      </w:r>
    </w:p>
    <w:p w:rsidR="000A256B" w:rsidRDefault="000A256B" w:rsidP="00D5550C">
      <w:pPr>
        <w:pStyle w:val="NoSpacing"/>
      </w:pPr>
    </w:p>
    <w:p w:rsidR="000A256B" w:rsidRDefault="00D5550C" w:rsidP="00D5550C">
      <w:pPr>
        <w:pStyle w:val="NoSpacing"/>
      </w:pPr>
      <w:r w:rsidRPr="00D5550C">
        <w:t xml:space="preserve">Help me to learn to use my own gifts to promote thorough, thoughtful discussion of important concerns in our </w:t>
      </w:r>
      <w:r w:rsidR="000A256B">
        <w:t>ministry</w:t>
      </w:r>
      <w:r w:rsidRPr="00D5550C">
        <w:t xml:space="preserve">. </w:t>
      </w:r>
    </w:p>
    <w:p w:rsidR="000A256B" w:rsidRDefault="000A256B" w:rsidP="00D5550C">
      <w:pPr>
        <w:pStyle w:val="NoSpacing"/>
      </w:pPr>
    </w:p>
    <w:p w:rsidR="00255555" w:rsidRDefault="00D5550C" w:rsidP="00D5550C">
      <w:pPr>
        <w:pStyle w:val="NoSpacing"/>
      </w:pPr>
      <w:r w:rsidRPr="00D5550C">
        <w:t>Help me to de</w:t>
      </w:r>
      <w:r w:rsidR="00255555">
        <w:t>velop my skills as a peacemaker;</w:t>
      </w:r>
    </w:p>
    <w:p w:rsidR="000A256B" w:rsidRDefault="00D5550C" w:rsidP="00D5550C">
      <w:pPr>
        <w:pStyle w:val="NoSpacing"/>
      </w:pPr>
      <w:r w:rsidRPr="00D5550C">
        <w:t xml:space="preserve">to know how and when to mediate, to conciliate, to negotiate. </w:t>
      </w:r>
    </w:p>
    <w:p w:rsidR="000A256B" w:rsidRDefault="000A256B" w:rsidP="00D5550C">
      <w:pPr>
        <w:pStyle w:val="NoSpacing"/>
      </w:pPr>
    </w:p>
    <w:p w:rsidR="000A256B" w:rsidRDefault="00D5550C" w:rsidP="00D5550C">
      <w:pPr>
        <w:pStyle w:val="NoSpacing"/>
      </w:pPr>
      <w:r w:rsidRPr="00D5550C">
        <w:t xml:space="preserve">Help me to enjoy doing </w:t>
      </w:r>
      <w:r w:rsidR="000A256B">
        <w:t>this work of unity to which I have been called</w:t>
      </w:r>
      <w:r w:rsidR="00255555">
        <w:t>;</w:t>
      </w:r>
      <w:r w:rsidRPr="00D5550C">
        <w:t xml:space="preserve"> </w:t>
      </w:r>
    </w:p>
    <w:p w:rsidR="000A256B" w:rsidRDefault="00D5550C" w:rsidP="00D5550C">
      <w:pPr>
        <w:pStyle w:val="NoSpacing"/>
      </w:pPr>
      <w:r w:rsidRPr="00D5550C">
        <w:t>to remember your promise: when</w:t>
      </w:r>
      <w:r w:rsidR="000A256B">
        <w:t>ever two of us are gathered in your name, y</w:t>
      </w:r>
      <w:r w:rsidRPr="00D5550C">
        <w:t xml:space="preserve">ou are with us. </w:t>
      </w:r>
    </w:p>
    <w:p w:rsidR="000A256B" w:rsidRDefault="000A256B" w:rsidP="00D5550C">
      <w:pPr>
        <w:pStyle w:val="NoSpacing"/>
      </w:pPr>
    </w:p>
    <w:p w:rsidR="00D5550C" w:rsidRDefault="00D5550C" w:rsidP="00D5550C">
      <w:pPr>
        <w:pStyle w:val="NoSpacing"/>
      </w:pPr>
      <w:r w:rsidRPr="00D5550C">
        <w:t xml:space="preserve">Sit with </w:t>
      </w:r>
      <w:r w:rsidR="000A256B">
        <w:t>us</w:t>
      </w:r>
      <w:r w:rsidRPr="00D5550C">
        <w:t xml:space="preserve"> now. </w:t>
      </w:r>
      <w:r w:rsidR="00255555">
        <w:t xml:space="preserve">     </w:t>
      </w:r>
      <w:r w:rsidRPr="00D5550C">
        <w:t>AMEN</w:t>
      </w:r>
    </w:p>
    <w:p w:rsidR="00255555" w:rsidRDefault="00255555" w:rsidP="00D5550C">
      <w:pPr>
        <w:pStyle w:val="NoSpacing"/>
      </w:pPr>
    </w:p>
    <w:p w:rsidR="00255555" w:rsidRDefault="00255555" w:rsidP="00D5550C">
      <w:pPr>
        <w:pStyle w:val="NoSpacing"/>
      </w:pPr>
    </w:p>
    <w:p w:rsidR="00255555" w:rsidRPr="0042140A" w:rsidRDefault="0042140A" w:rsidP="00D5550C">
      <w:pPr>
        <w:pStyle w:val="NoSpacing"/>
        <w:rPr>
          <w:rFonts w:ascii="Tahoma" w:hAnsi="Tahoma" w:cs="Tahoma"/>
          <w:i/>
        </w:rPr>
      </w:pPr>
      <w:r w:rsidRPr="0042140A">
        <w:rPr>
          <w:rFonts w:ascii="Tahoma" w:hAnsi="Tahoma" w:cs="Tahoma"/>
          <w:i/>
        </w:rPr>
        <w:t xml:space="preserve">Adapted from a prayer provided by Mont St. Joseph Home, Prince Albert, Saskatchewan </w:t>
      </w:r>
    </w:p>
    <w:sectPr w:rsidR="00255555" w:rsidRPr="0042140A" w:rsidSect="00421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5E" w:rsidRDefault="00630E5E" w:rsidP="00FA0AD2">
      <w:r>
        <w:separator/>
      </w:r>
    </w:p>
  </w:endnote>
  <w:endnote w:type="continuationSeparator" w:id="0">
    <w:p w:rsidR="00630E5E" w:rsidRDefault="00630E5E" w:rsidP="00FA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AD2" w:rsidRDefault="00FA0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AD2" w:rsidRDefault="00FA0AD2" w:rsidP="00FA0AD2">
    <w:pPr>
      <w:pStyle w:val="Footer"/>
      <w:jc w:val="center"/>
      <w:rPr>
        <w:rFonts w:ascii="Comic Sans MS" w:hAnsi="Comic Sans MS"/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781050" cy="3746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AD2" w:rsidRPr="00FA0AD2" w:rsidRDefault="00FA0AD2" w:rsidP="00FA0AD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Copyright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AD2" w:rsidRDefault="00FA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5E" w:rsidRDefault="00630E5E" w:rsidP="00FA0AD2">
      <w:r>
        <w:separator/>
      </w:r>
    </w:p>
  </w:footnote>
  <w:footnote w:type="continuationSeparator" w:id="0">
    <w:p w:rsidR="00630E5E" w:rsidRDefault="00630E5E" w:rsidP="00FA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AD2" w:rsidRDefault="00FA0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AD2" w:rsidRDefault="00FA0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AD2" w:rsidRDefault="00FA0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50C"/>
    <w:rsid w:val="000A256B"/>
    <w:rsid w:val="00255555"/>
    <w:rsid w:val="0042140A"/>
    <w:rsid w:val="00630E5E"/>
    <w:rsid w:val="00793C8C"/>
    <w:rsid w:val="007F48D4"/>
    <w:rsid w:val="00C453B4"/>
    <w:rsid w:val="00D13568"/>
    <w:rsid w:val="00D5550C"/>
    <w:rsid w:val="00F95B78"/>
    <w:rsid w:val="00F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7569"/>
  <w15:docId w15:val="{3601C05F-E561-49A5-A91A-FAAFBCF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D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50C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A0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A0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D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Minear</dc:creator>
  <cp:lastModifiedBy>Tess Denton</cp:lastModifiedBy>
  <cp:revision>3</cp:revision>
  <dcterms:created xsi:type="dcterms:W3CDTF">2019-08-01T14:47:00Z</dcterms:created>
  <dcterms:modified xsi:type="dcterms:W3CDTF">2019-08-19T14:38:00Z</dcterms:modified>
</cp:coreProperties>
</file>